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Tracheal Smooth Muscle Cells from Cell Biologics are isolated from tracheal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enPpf9sCz+1W7bGBOoe61+Txw==">CgMxLjAyCGguZ2pkZ3hzOAByITFrbVNHaDhxT085a002cUJHVGNWaVBIV01iOVpBcExmMw==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2023-02-14T20:11:00Z</dcterms:created>
  <dc:creator>Jeanne Chang</dc:creator>
</cp:coreProperties>
</file>