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rtl w:val="0"/>
        </w:rPr>
        <w:t xml:space="preserve">-Expressing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5Z6y+7FI2JnlF+g+sC/paGOJQ==">CgMxLjA4AHIhMVVKWGNwclhEbDFXVGRTMHF4YU4yT2pSd29USnVLQmhy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2022-10-20T20:25:00Z</dcterms:created>
  <dc:creator>Jeanne Chang</dc:creator>
</cp:coreProperties>
</file>