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C57BL/6 Mouse Primary Esophageal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 Primary Esophageal Smooth Muscle Cells from Cell Biologics are isolated from the esophageal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C57BL/6 Mouse Primary Esophageal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Cas9-ExpressingC57BL/6 Mouse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ioYRCn4ZHJ6brKZGqXxVg3zs/Q==">CgMxLjA4AHIhMUJ2Q2xrbkVoaEx0U1pHWWY3Nmc4QjR4V0JJNndfNmw0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2022-10-20T19:17:00Z</dcterms:created>
  <dc:creator>Jeanne Chang</dc:creator>
</cp:coreProperties>
</file>