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Vein Smooth Muscle Cells from Cell Biologics are isolated from the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N7QEQK96v+aZI8qU3YVoE8UA==">CgMxLjA4AHIhMUVKcEZQS1F0T3YxSXVvMks0T3QzaWNfUU8xcGlOdnZa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2022-10-20T15:27:00Z</dcterms:created>
  <dc:creator>Jeanne Chang</dc:creator>
</cp:coreProperties>
</file>