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Mouse Primary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ysGbuNfVbOxM45S7Wa31i+vgLA==">CgMxLjA4AHIhMVh5OEVGTjJfUmVKdDlQdG1vanQ3QmxLcVo5TEt3c2hS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2022-10-20T15:20:00Z</dcterms:created>
  <dc:creator>Jeanne Chang</dc:creator>
</cp:coreProperties>
</file>