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iKmvLzj0OumVI7NxKJm7qD850w==">CgMxLjA4AHIhMXlxU210cjlYTkh0YjdXMUFoOFJmeFJqZUFSV0ZkLUV2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2023-01-26T21:02:00Z</dcterms:created>
  <dc:creator>Jeanne Chang</dc:creator>
</cp:coreProperties>
</file>