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Artery Smooth Muscle Cells from Cell Biologics are isolated from human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Artery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3eIZGTHALnGArI1m4DC0tu6ujQ==">CgMxLjAyCGguZ2pkZ3hzOAByITE1bHp4d0JrSEdIRTJzR0luM1NLWDdFZWlPbDh0WXMyZg==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2023-01-19T19:25:00Z</dcterms:created>
  <dc:creator>Jeanne Chang</dc:creator>
</cp:coreProperties>
</file>