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Aortic Smooth Muscle Cells from Cell Biologics are isolated from human aorta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Aortic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t7lgYqWW7yRh94zM62cA+Fac7Q==">CgMxLjAyCGguZ2pkZ3hzOAByITEwVHBDU0stZ3QzR1h6S0RlMV9VTFFjTVlOd25kUER4dQ==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2022-06-12T00:05:00Z</dcterms:created>
  <dc:creator>Jeanne Chang</dc:creator>
</cp:coreProperties>
</file>