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1wzEerbMhM5Wd1Fx1fq2K2GGQ==">CgMxLjAyCGguZ2pkZ3hzOAByITF0U3FWb1lsWnRnM2FHT1EtcnY5d0daSE12cUlRNkFqMw==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