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Dermal Fibroblasts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RAy3Y2w4Rub28mc5pjUoW4BWAg==">CgMxLjAyCGguZ2pkZ3hzOAByITFad3RvejR4MnNGNkNIdFlndVNJTExFdlJONEMtUks3Sw==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2023-03-20T17:34:00Z</dcterms:created>
  <dc:creator>Jeanne Chang</dc:creator>
</cp:coreProperties>
</file>