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Small Intestinal Fibroblasts from Cell Biologics are isolated from the small intestinal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Small Intestinal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Mw3lx0C8x6R/a+aowhb81+9Xpw==">CgMxLjAyCGguZ2pkZ3hzOAByITFMTkt1VnFJd3NxMmFWOEZveXIyMGwzQnpXT1V2VTlHZA==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