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Liver Fibroblasts from Cell Biologics are isolated from the liver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kcoOg++ye9joNh6/2+pAeSBdg==">CgMxLjA4AHIhMXVMVzQ4Q3NCNDVzWTQ1VzhoanB0OF9uS1hHY1hieTdp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2022-10-19T15:44:00Z</dcterms:created>
  <dc:creator>Jeanne Chang</dc:creator>
</cp:coreProperties>
</file>