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Liver Fibroblasts from Cell Biologics are isolated from the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v0HXXbgo0WlWTKs9hxV3LpTKMA==">CgMxLjA4AHIhMVlmR2xIWldhZ2Rqd2pGbmcxZjFkQmdOOUpsaTNjZlpT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2022-10-13T21:18:00Z</dcterms:created>
  <dc:creator>Jeanne Chang</dc:creator>
</cp:coreProperties>
</file>