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dJbiM8lw/1aPXBFzTMWi0l86w==">CgMxLjA4AHIhMXBiZ3BwYWdWTU5KN3dySDNGOVBZUDNnR0JsWl9uV0tr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