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Kidney Fibroblasts from Cell Biologics are isolated from cynomolgus monkey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Kidney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Kidney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2Bfr3QRSNLZB2t9WAV6yHMVYg==">CgMxLjA4AHIhMW9USHlNSjlCWXdYYXpNaEk1aHdKcnBvVHlpaUtFcnRm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2023-01-19T17:09:00Z</dcterms:created>
  <dc:creator>Jeanne Chang</dc:creator>
</cp:coreProperties>
</file>