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Spleen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Human Primary Spleen Fibroblasts from Cell Biologics are isolated from human spleen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Human Primary Spleen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fEMHiMwqgQPh/WsX1Hqh/4QPiA==">CgMxLjAyCGguZ2pkZ3hzOAByITF5WjI3OFJCeUVxRGo1Q0tUZEpfM2tLZGJySDVUbDFSdA==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2023-01-12T21:52:00Z</dcterms:created>
  <dc:creator>Jeanne Chang</dc:creator>
</cp:coreProperties>
</file>