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Esophageal Fibroblasts from Cell Biologics are isolated from esophageal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Esophageal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TdG1E2JaZIfffXRdg70cox10g==">CgMxLjA4AHIhMU53amM5TktZZ05TNFBCNHF5UXdUQjBtdVEwaGlQTGlG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2023-01-12T18:19:00Z</dcterms:created>
  <dc:creator>Jeanne Chang</dc:creator>
</cp:coreProperties>
</file>