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2GZ6up+hlroTTHDAQjeaRZpjiw==">CgMxLjAyCGguZ2pkZ3hzOAByITFORm5WT2RsV2ZaX0E5X0ZZUDA4QU5VYVA1RGdkdGlseg==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