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RId9a44y9XTNtTQErOkHb49LQ==">CgMxLjAyCGguZ2pkZ3hzOAByITFkbHRxcTU5UU9OenFMaEVQRFB2OERrcnFSYnpVSlFUSA==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