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Ovarian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Ovarian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hJXqWBBf+yPhIU/lxeXZ6LQcTQ==">CgMxLjA4AHIhMW1lSjYyUkNaTF9lbkhIOVJJaG5ZUEgwQlo3ckIybmRP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2023-02-21T22:40:00Z</dcterms:created>
  <dc:creator>Jeanne Chang</dc:creator>
</cp:coreProperties>
</file>