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slGn3XMzKEPXqoigSBnPCeEHw==">CgMxLjA4AHIhMUZKUWw2ck5INWg5QnlNMjNHYTZIREpvVDA0bkg2VUtR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2022-08-24T21:32:00Z</dcterms:created>
  <dc:creator>Jeanne Chang</dc:creator>
</cp:coreProperties>
</file>