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Monkey Primary Alveolar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Alveolar Epithelial Cells from Cell Biologics are isolated from Cynomolgus Monkey lung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Monkey Primary Alveolar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Alveolar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xKAEnqoAAhD+5kP2r1REaK/SfQ==">CgMxLjA4AHIhMWJOZFl5cTBjWlhGRkRnRU9GdEtkZ2YzbUNrQ3lvQWRv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2022-08-24T16:51:00Z</dcterms:created>
  <dc:creator>Jeanne Chang</dc:creator>
</cp:coreProperties>
</file>