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Liver Sinusoidal Endothelial Cells from Cell Biologics are isolated from liver sinusoidal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Liver Sinusoidal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6/nIHQpNunWoNoUyzeZWj1ewxw==">CgMxLjA4AHIhMVE2WEZZNmpZamdma3MzdU5XR0pPMDFKQnpZZ004NnNE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2022-11-30T16:44:00Z</dcterms:created>
  <dc:creator>Jeanne Chang</dc:creator>
</cp:coreProperties>
</file>