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MK-6014G.IM.GFP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Kidney Glomerular Endothelial Cells from Cell Biologics are isolated from Cynomolgus Monkey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Kidney Glomerular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88Wjl4wMiARTAXxQh0bXCcXxw==">CgMxLjA4AHIhMWE0bnc4Z2tvSm5Oektyb25qWUxXRFhOdHhQalVCalgw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