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Dermal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H-6064L.GFP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Dermal Lymphatic Endothelial Cells from Cell Biologics are isolated from human skin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Human Primary Dermal Lymphatic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Dermal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yUQclVWJ7X8dob87ARw9vGal3w==">CgMxLjAyCGguZ2pkZ3hzOAByITFUQkNvb0Q2Zm9yemRGZWUxSF90bXRqeVhEakJRVDNBWQ==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2022-10-27T16:30:00Z</dcterms:created>
  <dc:creator>Jeanne Chang</dc:creator>
</cp:coreProperties>
</file>